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10" w:rsidRPr="002F18A9" w:rsidRDefault="002C7C10" w:rsidP="002F18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18A9" w:rsidRPr="002F18A9" w:rsidRDefault="002F18A9" w:rsidP="002F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18A9" w:rsidRDefault="002F18A9" w:rsidP="002F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18A9" w:rsidRPr="002F18A9" w:rsidRDefault="002F18A9" w:rsidP="002F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18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 posiedzenia KPTL w dniu 17.12.2012: </w:t>
      </w:r>
    </w:p>
    <w:p w:rsidR="002F18A9" w:rsidRPr="002F18A9" w:rsidRDefault="002F18A9" w:rsidP="002F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18A9" w:rsidRPr="002F18A9" w:rsidRDefault="002F18A9" w:rsidP="002F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Sprawy organizacyjne – 11:00 </w:t>
      </w:r>
    </w:p>
    <w:p w:rsidR="002F18A9" w:rsidRPr="002F18A9" w:rsidRDefault="002F18A9" w:rsidP="002F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Stan prac nad przepisami dotyczącymi kształcenia lekarzy – 11:15 </w:t>
      </w:r>
    </w:p>
    <w:p w:rsidR="002F18A9" w:rsidRPr="002F18A9" w:rsidRDefault="002F18A9" w:rsidP="002F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8A9">
        <w:rPr>
          <w:rFonts w:ascii="Times New Roman" w:eastAsia="Times New Roman" w:hAnsi="Times New Roman" w:cs="Times New Roman"/>
          <w:sz w:val="24"/>
          <w:szCs w:val="24"/>
          <w:lang w:eastAsia="pl-PL"/>
        </w:rPr>
        <w:t>3. Standardy, wytyczne i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lecenia postępowania w praktyce</w:t>
      </w:r>
      <w:r w:rsidRPr="002F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medycznej – 11:45 </w:t>
      </w:r>
    </w:p>
    <w:p w:rsidR="002F18A9" w:rsidRPr="002F18A9" w:rsidRDefault="002F18A9" w:rsidP="002F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8A9">
        <w:rPr>
          <w:rFonts w:ascii="Times New Roman" w:eastAsia="Times New Roman" w:hAnsi="Times New Roman" w:cs="Times New Roman"/>
          <w:sz w:val="24"/>
          <w:szCs w:val="24"/>
          <w:lang w:eastAsia="pl-PL"/>
        </w:rPr>
        <w:t>4. Wolne wnioski – 12:30</w:t>
      </w:r>
    </w:p>
    <w:p w:rsidR="002F18A9" w:rsidRPr="002F18A9" w:rsidRDefault="002F18A9" w:rsidP="002F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8A9">
        <w:rPr>
          <w:rFonts w:ascii="Times New Roman" w:eastAsia="Times New Roman" w:hAnsi="Times New Roman" w:cs="Times New Roman"/>
          <w:sz w:val="24"/>
          <w:szCs w:val="24"/>
          <w:lang w:eastAsia="pl-PL"/>
        </w:rPr>
        <w:t>5. Zakończenie posiedzenia – 13:00</w:t>
      </w:r>
    </w:p>
    <w:p w:rsidR="002F18A9" w:rsidRPr="002F18A9" w:rsidRDefault="002F18A9" w:rsidP="002F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18A9" w:rsidRPr="002F18A9" w:rsidRDefault="002F18A9" w:rsidP="002F18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F18A9" w:rsidRPr="002F18A9" w:rsidSect="002C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F18A9"/>
    <w:rsid w:val="002C7C10"/>
    <w:rsid w:val="002F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F1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F18A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250</Characters>
  <Application>Microsoft Office Word</Application>
  <DocSecurity>0</DocSecurity>
  <Lines>2</Lines>
  <Paragraphs>1</Paragraphs>
  <ScaleCrop>false</ScaleCrop>
  <Company>Naczelna Izba Lekarska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tperendyk</dc:creator>
  <cp:keywords/>
  <dc:description/>
  <cp:lastModifiedBy>tperendyk</cp:lastModifiedBy>
  <cp:revision>1</cp:revision>
  <dcterms:created xsi:type="dcterms:W3CDTF">2012-12-13T10:56:00Z</dcterms:created>
  <dcterms:modified xsi:type="dcterms:W3CDTF">2012-12-13T11:01:00Z</dcterms:modified>
</cp:coreProperties>
</file>